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CB1AE" w14:textId="77777777" w:rsidR="004E27C6" w:rsidRPr="00E56C5E" w:rsidRDefault="00537BA5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PZ3</w:t>
      </w:r>
      <w:r w:rsidR="00E56C5E" w:rsidRPr="00E56C5E">
        <w:rPr>
          <w:rFonts w:cstheme="minorHAnsi"/>
          <w:b/>
          <w:sz w:val="24"/>
          <w:szCs w:val="24"/>
        </w:rPr>
        <w:t xml:space="preserve"> P</w:t>
      </w:r>
      <w:r>
        <w:rPr>
          <w:rFonts w:cstheme="minorHAnsi"/>
          <w:b/>
          <w:sz w:val="24"/>
          <w:szCs w:val="24"/>
        </w:rPr>
        <w:t>P</w:t>
      </w:r>
      <w:r w:rsidR="00E56C5E" w:rsidRPr="00E56C5E">
        <w:rPr>
          <w:rFonts w:cstheme="minorHAnsi"/>
          <w:b/>
          <w:sz w:val="24"/>
          <w:szCs w:val="24"/>
        </w:rPr>
        <w:t xml:space="preserve"> (PLACÓWKA </w:t>
      </w:r>
      <w:r w:rsidR="00503C4C">
        <w:rPr>
          <w:rFonts w:cstheme="minorHAnsi"/>
          <w:b/>
          <w:sz w:val="24"/>
          <w:szCs w:val="24"/>
        </w:rPr>
        <w:t>POZA</w:t>
      </w:r>
      <w:r w:rsidR="00E56C5E" w:rsidRPr="00E56C5E">
        <w:rPr>
          <w:rFonts w:cstheme="minorHAnsi"/>
          <w:b/>
          <w:sz w:val="24"/>
          <w:szCs w:val="24"/>
        </w:rPr>
        <w:t>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ASYSTENCKA</w:t>
      </w:r>
    </w:p>
    <w:p w14:paraId="04894059" w14:textId="77777777"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14:paraId="20764B89" w14:textId="77777777"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14:paraId="4CCF993D" w14:textId="77777777" w:rsidR="006B15D7" w:rsidRDefault="006B15D7" w:rsidP="006B15D7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ELEMENTAMI LOGOPEDII</w:t>
      </w:r>
    </w:p>
    <w:p w14:paraId="2BF6D6E3" w14:textId="77777777"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14:paraId="379E994F" w14:textId="77777777"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14:paraId="5A6C332E" w14:textId="77777777"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 PLACÓWCE </w:t>
      </w:r>
      <w:r w:rsidR="00503C4C">
        <w:rPr>
          <w:rFonts w:cstheme="minorHAnsi"/>
          <w:b/>
          <w:sz w:val="24"/>
          <w:szCs w:val="24"/>
        </w:rPr>
        <w:t xml:space="preserve">SPOZA </w:t>
      </w:r>
      <w:r>
        <w:rPr>
          <w:rFonts w:cstheme="minorHAnsi"/>
          <w:b/>
          <w:sz w:val="24"/>
          <w:szCs w:val="24"/>
        </w:rPr>
        <w:t>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14:paraId="5153A59E" w14:textId="77777777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14:paraId="03F4507E" w14:textId="77777777"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14:paraId="4EC0B103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38E103BF" w14:textId="77777777" w:rsidTr="003B01D0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14:paraId="11057CF6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1A97A5B0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46BC0CE1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14:paraId="3746F991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7DA49469" w14:textId="77777777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14:paraId="2B598896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24D99FEF" w14:textId="77777777" w:rsidR="00D91143" w:rsidRPr="00E56C5E" w:rsidRDefault="00537BA5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PZ3</w:t>
            </w:r>
            <w:r w:rsidR="00503C4C">
              <w:rPr>
                <w:rFonts w:eastAsia="Calibri" w:cstheme="minorHAnsi"/>
                <w:b/>
                <w:sz w:val="24"/>
                <w:szCs w:val="24"/>
              </w:rPr>
              <w:t xml:space="preserve"> PP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BD96B91" w14:textId="77777777"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14:paraId="6F00680C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48A18E1A" w14:textId="77777777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14:paraId="2DDE6A52" w14:textId="77777777"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14:paraId="65EAE052" w14:textId="77777777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14:paraId="78D54BC4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14:paraId="29C8939E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14:paraId="0ED3E027" w14:textId="77777777"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14:paraId="714B0424" w14:textId="77777777"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14:paraId="4275653C" w14:textId="77777777" w:rsidTr="00237BCD">
        <w:tc>
          <w:tcPr>
            <w:tcW w:w="959" w:type="dxa"/>
            <w:shd w:val="clear" w:color="auto" w:fill="auto"/>
          </w:tcPr>
          <w:p w14:paraId="7EACA4BE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40391000" w14:textId="77777777" w:rsidR="00237BCD" w:rsidRPr="00485327" w:rsidRDefault="00537BA5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PZ3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SPRAWOZDANIE</w:t>
            </w:r>
          </w:p>
        </w:tc>
        <w:tc>
          <w:tcPr>
            <w:tcW w:w="1276" w:type="dxa"/>
            <w:gridSpan w:val="3"/>
          </w:tcPr>
          <w:p w14:paraId="682796F4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51D70F5E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14:paraId="19AC3C6C" w14:textId="77777777" w:rsidTr="00237BCD">
        <w:tc>
          <w:tcPr>
            <w:tcW w:w="959" w:type="dxa"/>
            <w:shd w:val="clear" w:color="auto" w:fill="auto"/>
          </w:tcPr>
          <w:p w14:paraId="2CB991B4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617773C" w14:textId="77777777" w:rsidR="00237BCD" w:rsidRPr="00485327" w:rsidRDefault="00537BA5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PZ3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RAPORT</w:t>
            </w:r>
          </w:p>
        </w:tc>
        <w:tc>
          <w:tcPr>
            <w:tcW w:w="1276" w:type="dxa"/>
            <w:gridSpan w:val="3"/>
          </w:tcPr>
          <w:p w14:paraId="2D4638A0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9F72751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21884D93" w14:textId="77777777" w:rsidTr="00237BCD">
        <w:tc>
          <w:tcPr>
            <w:tcW w:w="959" w:type="dxa"/>
            <w:shd w:val="clear" w:color="auto" w:fill="auto"/>
          </w:tcPr>
          <w:p w14:paraId="7F96C795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5673A2DA" w14:textId="77777777" w:rsidR="00237BCD" w:rsidRPr="00485327" w:rsidRDefault="00537BA5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PZ3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SAMOOCENA</w:t>
            </w:r>
          </w:p>
        </w:tc>
        <w:tc>
          <w:tcPr>
            <w:tcW w:w="1276" w:type="dxa"/>
            <w:gridSpan w:val="3"/>
          </w:tcPr>
          <w:p w14:paraId="2D3B6BA0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5B9C9837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19EC3B3A" w14:textId="77777777" w:rsidTr="00237BCD">
        <w:tc>
          <w:tcPr>
            <w:tcW w:w="959" w:type="dxa"/>
            <w:shd w:val="clear" w:color="auto" w:fill="auto"/>
          </w:tcPr>
          <w:p w14:paraId="0514C0D8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0836DA0A" w14:textId="77777777" w:rsidR="00237BCD" w:rsidRPr="00485327" w:rsidRDefault="00537BA5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PZ3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ANKIETA EWALUACYJNA</w:t>
            </w:r>
          </w:p>
        </w:tc>
        <w:tc>
          <w:tcPr>
            <w:tcW w:w="1276" w:type="dxa"/>
            <w:gridSpan w:val="3"/>
          </w:tcPr>
          <w:p w14:paraId="3B57749F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521BA13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6BFBEFC8" w14:textId="77777777" w:rsidTr="00237BCD">
        <w:tc>
          <w:tcPr>
            <w:tcW w:w="959" w:type="dxa"/>
            <w:shd w:val="clear" w:color="auto" w:fill="auto"/>
          </w:tcPr>
          <w:p w14:paraId="16A8EF1F" w14:textId="77777777" w:rsidR="00503C4C" w:rsidRPr="00237BCD" w:rsidRDefault="00503C4C" w:rsidP="00503C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69EA43F0" w14:textId="77777777"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5B3D398F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56D607F4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7AC10F21" w14:textId="77777777" w:rsidTr="00237BCD">
        <w:tc>
          <w:tcPr>
            <w:tcW w:w="959" w:type="dxa"/>
            <w:shd w:val="clear" w:color="auto" w:fill="auto"/>
          </w:tcPr>
          <w:p w14:paraId="3B2ACB2F" w14:textId="77777777" w:rsidR="00503C4C" w:rsidRPr="00237BCD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73C1A9E8" w14:textId="77777777"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67A00F55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2791902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772FC90B" w14:textId="77777777" w:rsidTr="00237BCD">
        <w:tc>
          <w:tcPr>
            <w:tcW w:w="959" w:type="dxa"/>
            <w:shd w:val="clear" w:color="auto" w:fill="auto"/>
          </w:tcPr>
          <w:p w14:paraId="5B6E680A" w14:textId="77777777"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59A2C90" w14:textId="77777777" w:rsidR="00503C4C" w:rsidRPr="00485327" w:rsidRDefault="00503C4C" w:rsidP="00503C4C">
            <w:pPr>
              <w:rPr>
                <w:rFonts w:cstheme="minorHAnsi"/>
              </w:rPr>
            </w:pPr>
            <w:r w:rsidRPr="00503C4C">
              <w:rPr>
                <w:rFonts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76AC5D7C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D8B61B2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46AD5045" w14:textId="77777777" w:rsidTr="00237BCD">
        <w:tc>
          <w:tcPr>
            <w:tcW w:w="959" w:type="dxa"/>
            <w:shd w:val="clear" w:color="auto" w:fill="auto"/>
          </w:tcPr>
          <w:p w14:paraId="7F40B3F6" w14:textId="77777777"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7044E611" w14:textId="77777777"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1E3B0434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591CF344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7FD43199" w14:textId="77777777" w:rsidTr="00237BCD">
        <w:tc>
          <w:tcPr>
            <w:tcW w:w="959" w:type="dxa"/>
            <w:shd w:val="clear" w:color="auto" w:fill="auto"/>
          </w:tcPr>
          <w:p w14:paraId="01ED355F" w14:textId="77777777"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042529E0" w14:textId="77777777"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20C417DF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DD497E7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40728C9C" w14:textId="77777777" w:rsidTr="00237BCD">
        <w:tc>
          <w:tcPr>
            <w:tcW w:w="959" w:type="dxa"/>
            <w:shd w:val="clear" w:color="auto" w:fill="auto"/>
          </w:tcPr>
          <w:p w14:paraId="0A7FB761" w14:textId="77777777"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0AAB89D" w14:textId="77777777" w:rsidR="00503C4C" w:rsidRPr="00485327" w:rsidRDefault="00503C4C" w:rsidP="00503C4C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14:paraId="1079379B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556DD40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5CCFAAF8" w14:textId="77777777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14:paraId="05890488" w14:textId="77777777" w:rsidR="00503C4C" w:rsidRPr="00E56C5E" w:rsidRDefault="00503C4C" w:rsidP="00503C4C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14:paraId="747F904C" w14:textId="77777777" w:rsidR="00503C4C" w:rsidRPr="00E56C5E" w:rsidRDefault="00503C4C" w:rsidP="00503C4C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503C4C" w:rsidRPr="00E56C5E" w14:paraId="35807F3C" w14:textId="77777777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14:paraId="25DED392" w14:textId="77777777" w:rsidR="00503C4C" w:rsidRDefault="00503C4C" w:rsidP="00503C4C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14:paraId="70675BF5" w14:textId="77777777"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14:paraId="483FB0A0" w14:textId="77777777"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14:paraId="4E67D63F" w14:textId="77777777"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14:paraId="00930CDA" w14:textId="77777777" w:rsidR="00503C4C" w:rsidRPr="00E56C5E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14:paraId="2460B222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14:paraId="2C9E78E7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14:paraId="5690FDE3" w14:textId="77777777" w:rsidR="00503C4C" w:rsidRPr="00E56C5E" w:rsidRDefault="00503C4C" w:rsidP="0078300B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</w:t>
            </w:r>
            <w:r w:rsidR="00EB5068">
              <w:rPr>
                <w:rFonts w:eastAsia="Calibri" w:cstheme="minorHAnsi"/>
                <w:b/>
                <w:sz w:val="20"/>
                <w:szCs w:val="20"/>
              </w:rPr>
              <w:t xml:space="preserve"> uczelnianego </w:t>
            </w:r>
            <w:r w:rsidR="0078300B">
              <w:rPr>
                <w:rFonts w:eastAsia="Calibri" w:cstheme="minorHAnsi"/>
                <w:b/>
                <w:sz w:val="20"/>
                <w:szCs w:val="20"/>
              </w:rPr>
              <w:t xml:space="preserve">opiekuna </w:t>
            </w:r>
            <w:r w:rsidRPr="00E56C5E">
              <w:rPr>
                <w:rFonts w:eastAsia="Calibri" w:cstheme="minorHAnsi"/>
                <w:b/>
                <w:sz w:val="20"/>
                <w:szCs w:val="20"/>
              </w:rPr>
              <w:t>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14:paraId="1368C5FF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503C4C" w:rsidRPr="00E56C5E" w14:paraId="4CECE693" w14:textId="77777777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14:paraId="1D9DF219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F5D5FA1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4C2A8651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14:paraId="166FC1AC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14:paraId="58659AB5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3756608E" w14:textId="77777777"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359B" w14:textId="77777777" w:rsidR="00A94A2F" w:rsidRDefault="00A94A2F" w:rsidP="00965CD9">
      <w:pPr>
        <w:spacing w:after="0" w:line="240" w:lineRule="auto"/>
      </w:pPr>
      <w:r>
        <w:separator/>
      </w:r>
    </w:p>
  </w:endnote>
  <w:endnote w:type="continuationSeparator" w:id="0">
    <w:p w14:paraId="7EAD9308" w14:textId="77777777" w:rsidR="00A94A2F" w:rsidRDefault="00A94A2F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F828" w14:textId="77777777" w:rsidR="00A94A2F" w:rsidRDefault="00A94A2F" w:rsidP="00965CD9">
      <w:pPr>
        <w:spacing w:after="0" w:line="240" w:lineRule="auto"/>
      </w:pPr>
      <w:r>
        <w:separator/>
      </w:r>
    </w:p>
  </w:footnote>
  <w:footnote w:type="continuationSeparator" w:id="0">
    <w:p w14:paraId="1A3CDCB5" w14:textId="77777777" w:rsidR="00A94A2F" w:rsidRDefault="00A94A2F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345315">
    <w:abstractNumId w:val="0"/>
  </w:num>
  <w:num w:numId="2" w16cid:durableId="374819706">
    <w:abstractNumId w:val="3"/>
  </w:num>
  <w:num w:numId="3" w16cid:durableId="1299527096">
    <w:abstractNumId w:val="1"/>
  </w:num>
  <w:num w:numId="4" w16cid:durableId="1391149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E9"/>
    <w:rsid w:val="00036118"/>
    <w:rsid w:val="00043A8F"/>
    <w:rsid w:val="00067D2B"/>
    <w:rsid w:val="00082611"/>
    <w:rsid w:val="00091D53"/>
    <w:rsid w:val="000C287C"/>
    <w:rsid w:val="00237BCD"/>
    <w:rsid w:val="00244FF7"/>
    <w:rsid w:val="0025058E"/>
    <w:rsid w:val="00267E3A"/>
    <w:rsid w:val="002923E9"/>
    <w:rsid w:val="0030415C"/>
    <w:rsid w:val="003702E0"/>
    <w:rsid w:val="003878FD"/>
    <w:rsid w:val="0039210F"/>
    <w:rsid w:val="003A1A5B"/>
    <w:rsid w:val="003B01D0"/>
    <w:rsid w:val="00485327"/>
    <w:rsid w:val="00492EE3"/>
    <w:rsid w:val="004A6B80"/>
    <w:rsid w:val="004E27C6"/>
    <w:rsid w:val="004E7B27"/>
    <w:rsid w:val="00503C4C"/>
    <w:rsid w:val="00537BA5"/>
    <w:rsid w:val="00537EDD"/>
    <w:rsid w:val="005E4892"/>
    <w:rsid w:val="0069387B"/>
    <w:rsid w:val="006B15D7"/>
    <w:rsid w:val="006C05FD"/>
    <w:rsid w:val="0078300B"/>
    <w:rsid w:val="007935AF"/>
    <w:rsid w:val="007A3121"/>
    <w:rsid w:val="00824D98"/>
    <w:rsid w:val="00841A89"/>
    <w:rsid w:val="008D0287"/>
    <w:rsid w:val="00965CD9"/>
    <w:rsid w:val="00A65E00"/>
    <w:rsid w:val="00A94A2F"/>
    <w:rsid w:val="00B90DA2"/>
    <w:rsid w:val="00BD01A1"/>
    <w:rsid w:val="00BD14D6"/>
    <w:rsid w:val="00BF7548"/>
    <w:rsid w:val="00C676CA"/>
    <w:rsid w:val="00C931FB"/>
    <w:rsid w:val="00CE1F0E"/>
    <w:rsid w:val="00CE3C87"/>
    <w:rsid w:val="00D91143"/>
    <w:rsid w:val="00E407FA"/>
    <w:rsid w:val="00E56C5E"/>
    <w:rsid w:val="00E7672F"/>
    <w:rsid w:val="00EB5068"/>
    <w:rsid w:val="00EE4FCB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7F3B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Płusajska-Otto</cp:lastModifiedBy>
  <cp:revision>2</cp:revision>
  <dcterms:created xsi:type="dcterms:W3CDTF">2023-12-07T13:40:00Z</dcterms:created>
  <dcterms:modified xsi:type="dcterms:W3CDTF">2023-12-07T13:40:00Z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